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DC" w:rsidRPr="00194EED" w:rsidRDefault="00AD28D0" w:rsidP="003A2951">
      <w:pPr>
        <w:pStyle w:val="BodyTextIndent2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4A" w:rsidRPr="001A019D" w:rsidRDefault="0031304A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A61F5B" w:rsidRPr="001A019D" w:rsidRDefault="005A191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pt;height:84pt">
            <v:imagedata r:id="rId7" o:title=""/>
            <o:lock v:ext="edit" ungrouping="t" rotation="t" cropping="t" verticies="t" text="t" grouping="t"/>
            <o:signatureline v:ext="edit" id="{A420D9FC-F853-4AAB-8870-37D69F3A7223}" provid="{00000000-0000-0000-0000-000000000000}" o:suggestedsigner="документ," o:suggestedsigner2="регистриран от" issignatureline="t"/>
          </v:shape>
        </w:pict>
      </w:r>
    </w:p>
    <w:p w:rsidR="00A61F5B" w:rsidRDefault="005874F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5874F6" w:rsidRDefault="005874F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РЪКОВОДИТЕЛИТЕ</w:t>
      </w:r>
    </w:p>
    <w:p w:rsidR="005874F6" w:rsidRDefault="005874F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НА ЛЕЧЕБНИТЕ ЗАВЕДЕНИЯ</w:t>
      </w:r>
    </w:p>
    <w:p w:rsidR="005874F6" w:rsidRDefault="005874F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5874F6" w:rsidRDefault="005874F6" w:rsidP="005874F6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5874F6" w:rsidRDefault="005874F6" w:rsidP="005874F6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ПРЕДСЕДАТЕЛЯ </w:t>
      </w:r>
    </w:p>
    <w:p w:rsidR="005874F6" w:rsidRDefault="005874F6" w:rsidP="005874F6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 xml:space="preserve">НА УПРАВИТЕЛНИЯ СЪВЕТ </w:t>
      </w:r>
    </w:p>
    <w:p w:rsidR="005874F6" w:rsidRDefault="005874F6" w:rsidP="005874F6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НА БЪЛГАРСКИЯ ЛЕКАРСКИ СЪЮЗ</w:t>
      </w:r>
    </w:p>
    <w:p w:rsidR="005874F6" w:rsidRDefault="005874F6" w:rsidP="005874F6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Д-Р ИВАН МАДЖАРОВ</w:t>
      </w:r>
    </w:p>
    <w:p w:rsidR="005874F6" w:rsidRDefault="005874F6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:rsidR="005874F6" w:rsidRDefault="0056173C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t>УВАЖАЕМИ КОЛЕГИ,</w:t>
      </w:r>
    </w:p>
    <w:p w:rsidR="0056173C" w:rsidRDefault="0056173C" w:rsidP="0056173C">
      <w:pPr>
        <w:spacing w:line="360" w:lineRule="auto"/>
        <w:ind w:left="43" w:right="9"/>
        <w:jc w:val="both"/>
        <w:rPr>
          <w:color w:val="000000"/>
          <w:sz w:val="24"/>
          <w:szCs w:val="24"/>
          <w:lang w:val="bg-BG"/>
        </w:rPr>
      </w:pPr>
      <w:r>
        <w:rPr>
          <w:b/>
          <w:lang w:val="bg-BG"/>
        </w:rPr>
        <w:tab/>
      </w:r>
      <w:r w:rsidRPr="0056173C">
        <w:rPr>
          <w:sz w:val="24"/>
          <w:szCs w:val="24"/>
          <w:lang w:val="bg-BG"/>
        </w:rPr>
        <w:t>Във връзка с усложняващата се епидемична обстановка, свързана с разпространението</w:t>
      </w:r>
      <w:r w:rsidRPr="0056173C">
        <w:rPr>
          <w:color w:val="000000"/>
          <w:sz w:val="24"/>
          <w:szCs w:val="24"/>
          <w:lang w:val="bg-BG"/>
        </w:rPr>
        <w:t xml:space="preserve"> на COVlD-19 на територията на страната и обявеното с Решение от</w:t>
      </w:r>
      <w:r>
        <w:rPr>
          <w:color w:val="000000"/>
          <w:sz w:val="24"/>
          <w:szCs w:val="24"/>
          <w:lang w:val="bg-BG"/>
        </w:rPr>
        <w:t xml:space="preserve"> </w:t>
      </w:r>
      <w:r w:rsidRPr="0056173C">
        <w:rPr>
          <w:color w:val="000000"/>
          <w:sz w:val="24"/>
          <w:szCs w:val="24"/>
          <w:lang w:val="bg-BG"/>
        </w:rPr>
        <w:t>13.03.2020 г. на Народното събрание на Република България извънредно положение</w:t>
      </w:r>
      <w:r>
        <w:rPr>
          <w:color w:val="000000"/>
          <w:sz w:val="24"/>
          <w:szCs w:val="24"/>
          <w:lang w:val="bg-BG"/>
        </w:rPr>
        <w:t>, Ви уведомявам следното относно</w:t>
      </w:r>
      <w:r w:rsidR="00B3656A">
        <w:rPr>
          <w:color w:val="000000"/>
          <w:sz w:val="24"/>
          <w:szCs w:val="24"/>
          <w:lang w:val="bg-BG"/>
        </w:rPr>
        <w:t xml:space="preserve"> медицинската експертиза на временната неработоспособност</w:t>
      </w:r>
      <w:r>
        <w:rPr>
          <w:color w:val="000000"/>
          <w:sz w:val="24"/>
          <w:szCs w:val="24"/>
          <w:lang w:val="bg-BG"/>
        </w:rPr>
        <w:t>:</w:t>
      </w:r>
    </w:p>
    <w:p w:rsidR="00B3656A" w:rsidRDefault="00B3656A" w:rsidP="0056173C">
      <w:pPr>
        <w:spacing w:line="360" w:lineRule="auto"/>
        <w:ind w:left="43" w:right="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  <w:t xml:space="preserve">За граждани с доказано положителни проби за коронорновирусна инфекция </w:t>
      </w:r>
      <w:r w:rsidRPr="0056173C">
        <w:rPr>
          <w:color w:val="000000"/>
          <w:sz w:val="24"/>
          <w:szCs w:val="24"/>
          <w:lang w:val="bg-BG"/>
        </w:rPr>
        <w:t>COVlD-19</w:t>
      </w:r>
      <w:r>
        <w:rPr>
          <w:color w:val="000000"/>
          <w:sz w:val="24"/>
          <w:szCs w:val="24"/>
          <w:lang w:val="bg-BG"/>
        </w:rPr>
        <w:t>, болничен лист за временната неработоспособност до 28-мия ден се издава от общопрактикуващия лекар</w:t>
      </w:r>
      <w:r w:rsidR="0068403A">
        <w:rPr>
          <w:color w:val="000000"/>
          <w:sz w:val="24"/>
          <w:szCs w:val="24"/>
          <w:lang w:val="bg-BG"/>
        </w:rPr>
        <w:t xml:space="preserve"> </w:t>
      </w:r>
      <w:r w:rsidR="0068403A">
        <w:rPr>
          <w:color w:val="000000"/>
          <w:sz w:val="24"/>
          <w:szCs w:val="24"/>
          <w:lang w:val="en-US"/>
        </w:rPr>
        <w:t>(</w:t>
      </w:r>
      <w:r w:rsidR="0068403A">
        <w:rPr>
          <w:color w:val="000000"/>
          <w:sz w:val="24"/>
          <w:szCs w:val="24"/>
          <w:lang w:val="bg-BG"/>
        </w:rPr>
        <w:t>ОПЛ</w:t>
      </w:r>
      <w:r w:rsidR="0068403A">
        <w:rPr>
          <w:color w:val="000000"/>
          <w:sz w:val="24"/>
          <w:szCs w:val="24"/>
          <w:lang w:val="en-US"/>
        </w:rPr>
        <w:t>)</w:t>
      </w:r>
      <w:r>
        <w:rPr>
          <w:color w:val="000000"/>
          <w:sz w:val="24"/>
          <w:szCs w:val="24"/>
          <w:lang w:val="bg-BG"/>
        </w:rPr>
        <w:t>.</w:t>
      </w:r>
    </w:p>
    <w:p w:rsidR="00B3656A" w:rsidRPr="00B3656A" w:rsidRDefault="00B3656A" w:rsidP="0056173C">
      <w:pPr>
        <w:spacing w:line="360" w:lineRule="auto"/>
        <w:ind w:left="43" w:right="9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  <w:t xml:space="preserve">След 28-мия ден при положителна проба до получаването на отрицателен резултат, болничен лист за временната неработоспособност се издава от лекарска консултативна коммисия </w:t>
      </w:r>
      <w:r>
        <w:rPr>
          <w:color w:val="000000"/>
          <w:sz w:val="24"/>
          <w:szCs w:val="24"/>
          <w:lang w:val="en-US"/>
        </w:rPr>
        <w:t>(</w:t>
      </w:r>
      <w:r>
        <w:rPr>
          <w:color w:val="000000"/>
          <w:sz w:val="24"/>
          <w:szCs w:val="24"/>
          <w:lang w:val="bg-BG"/>
        </w:rPr>
        <w:t>ЛКК</w:t>
      </w:r>
      <w:r>
        <w:rPr>
          <w:color w:val="000000"/>
          <w:sz w:val="24"/>
          <w:szCs w:val="24"/>
          <w:lang w:val="en-US"/>
        </w:rPr>
        <w:t>)</w:t>
      </w:r>
      <w:r w:rsidR="0068403A">
        <w:rPr>
          <w:color w:val="000000"/>
          <w:sz w:val="24"/>
          <w:szCs w:val="24"/>
          <w:lang w:val="bg-BG"/>
        </w:rPr>
        <w:t xml:space="preserve"> след насочване от ОПЛ</w:t>
      </w:r>
      <w:r>
        <w:rPr>
          <w:color w:val="000000"/>
          <w:sz w:val="24"/>
          <w:szCs w:val="24"/>
          <w:lang w:val="bg-BG"/>
        </w:rPr>
        <w:t>.</w:t>
      </w:r>
    </w:p>
    <w:p w:rsidR="00A61F5B" w:rsidRPr="001A019D" w:rsidRDefault="00A61F5B" w:rsidP="001A019D">
      <w:pPr>
        <w:spacing w:line="360" w:lineRule="auto"/>
        <w:ind w:right="-766"/>
        <w:jc w:val="both"/>
        <w:rPr>
          <w:sz w:val="24"/>
          <w:szCs w:val="24"/>
          <w:lang w:val="bg-BG"/>
        </w:rPr>
      </w:pPr>
      <w:r w:rsidRPr="001A019D">
        <w:rPr>
          <w:b/>
          <w:sz w:val="24"/>
          <w:szCs w:val="24"/>
          <w:lang w:val="bg-BG"/>
        </w:rPr>
        <w:t>С уважение</w:t>
      </w:r>
      <w:r w:rsidRPr="001A019D">
        <w:rPr>
          <w:sz w:val="24"/>
          <w:szCs w:val="24"/>
          <w:lang w:val="bg-BG"/>
        </w:rPr>
        <w:t xml:space="preserve">, </w:t>
      </w:r>
    </w:p>
    <w:p w:rsidR="00A61F5B" w:rsidRPr="001A019D" w:rsidRDefault="00BA3E42" w:rsidP="001A019D">
      <w:pPr>
        <w:pStyle w:val="BodyTextIndent2"/>
        <w:spacing w:line="360" w:lineRule="auto"/>
        <w:ind w:firstLine="0"/>
        <w:jc w:val="both"/>
        <w:rPr>
          <w:b/>
          <w:lang w:val="bg-BG"/>
        </w:rPr>
      </w:pPr>
      <w:r>
        <w:rPr>
          <w:b/>
          <w:lang w:val="bg-BG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sectPr w:rsidR="00A61F5B" w:rsidRPr="001A019D" w:rsidSect="00ED2334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16" w:rsidRDefault="005A1916">
      <w:r>
        <w:separator/>
      </w:r>
    </w:p>
  </w:endnote>
  <w:endnote w:type="continuationSeparator" w:id="0">
    <w:p w:rsidR="005A1916" w:rsidRDefault="005A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16" w:rsidRDefault="005A1916">
      <w:r>
        <w:separator/>
      </w:r>
    </w:p>
  </w:footnote>
  <w:footnote w:type="continuationSeparator" w:id="0">
    <w:p w:rsidR="005A1916" w:rsidRDefault="005A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F"/>
    <w:rsid w:val="00033447"/>
    <w:rsid w:val="000B0A38"/>
    <w:rsid w:val="000F729E"/>
    <w:rsid w:val="001932C8"/>
    <w:rsid w:val="00194EED"/>
    <w:rsid w:val="00196DA3"/>
    <w:rsid w:val="001A019D"/>
    <w:rsid w:val="001B0EF9"/>
    <w:rsid w:val="001E0722"/>
    <w:rsid w:val="001F0F6D"/>
    <w:rsid w:val="0026657C"/>
    <w:rsid w:val="00277B31"/>
    <w:rsid w:val="0031304A"/>
    <w:rsid w:val="003A2951"/>
    <w:rsid w:val="003B1480"/>
    <w:rsid w:val="00413121"/>
    <w:rsid w:val="00460FCD"/>
    <w:rsid w:val="004825A7"/>
    <w:rsid w:val="00491AF7"/>
    <w:rsid w:val="004D5A51"/>
    <w:rsid w:val="00500F2E"/>
    <w:rsid w:val="0056173C"/>
    <w:rsid w:val="00572AA1"/>
    <w:rsid w:val="005874F6"/>
    <w:rsid w:val="005A1916"/>
    <w:rsid w:val="005E4985"/>
    <w:rsid w:val="00647F00"/>
    <w:rsid w:val="0068403A"/>
    <w:rsid w:val="006C541A"/>
    <w:rsid w:val="00733C88"/>
    <w:rsid w:val="00771D29"/>
    <w:rsid w:val="007A7DDC"/>
    <w:rsid w:val="007B5097"/>
    <w:rsid w:val="007D1E11"/>
    <w:rsid w:val="00810828"/>
    <w:rsid w:val="008769B0"/>
    <w:rsid w:val="008A18DF"/>
    <w:rsid w:val="008B452F"/>
    <w:rsid w:val="009E6B3D"/>
    <w:rsid w:val="009F6B92"/>
    <w:rsid w:val="00A229F0"/>
    <w:rsid w:val="00A61F5B"/>
    <w:rsid w:val="00A9427E"/>
    <w:rsid w:val="00AD28D0"/>
    <w:rsid w:val="00AE4D3D"/>
    <w:rsid w:val="00AE7EF7"/>
    <w:rsid w:val="00B001D1"/>
    <w:rsid w:val="00B07683"/>
    <w:rsid w:val="00B3656A"/>
    <w:rsid w:val="00BA3E42"/>
    <w:rsid w:val="00BB18DD"/>
    <w:rsid w:val="00BF4409"/>
    <w:rsid w:val="00C15F8A"/>
    <w:rsid w:val="00C33D42"/>
    <w:rsid w:val="00D031CF"/>
    <w:rsid w:val="00D44F83"/>
    <w:rsid w:val="00D46D95"/>
    <w:rsid w:val="00D601CC"/>
    <w:rsid w:val="00D667B8"/>
    <w:rsid w:val="00D75583"/>
    <w:rsid w:val="00ED2334"/>
    <w:rsid w:val="00FE4BB6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259D6-A43C-47D9-BDBC-6FDF22AB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5874F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x</cp:lastModifiedBy>
  <cp:revision>2</cp:revision>
  <cp:lastPrinted>2011-02-03T11:38:00Z</cp:lastPrinted>
  <dcterms:created xsi:type="dcterms:W3CDTF">2020-04-15T06:21:00Z</dcterms:created>
  <dcterms:modified xsi:type="dcterms:W3CDTF">2020-04-15T06:21:00Z</dcterms:modified>
</cp:coreProperties>
</file>